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righ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Szczecin, dnia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0"/>
          <w:szCs w:val="20"/>
          <w:u w:color="000000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/>
          <w:b w:val="1"/>
          <w:bCs w:val="1"/>
          <w:sz w:val="20"/>
          <w:szCs w:val="20"/>
          <w:u w:color="000000"/>
          <w:rtl w:val="0"/>
        </w:rPr>
        <w:t>Dane rodzica/opiekuna prawnego:</w:t>
      </w:r>
    </w:p>
    <w:p>
      <w:pPr>
        <w:pStyle w:val="Domyślne"/>
        <w:keepNext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0" w:line="360" w:lineRule="auto"/>
        <w:ind w:left="0" w:right="0" w:firstLine="0"/>
        <w:jc w:val="both"/>
        <w:outlineLvl w:val="0"/>
        <w:rPr>
          <w:rFonts w:ascii="Times New Roman" w:cs="Times New Roman" w:hAnsi="Times New Roman" w:eastAsia="Times New Roman"/>
          <w:b w:val="0"/>
          <w:bCs w:val="0"/>
          <w:kern w:val="2"/>
          <w:sz w:val="20"/>
          <w:szCs w:val="20"/>
          <w:u w:color="000000"/>
          <w:rtl w:val="0"/>
        </w:rPr>
      </w:pPr>
      <w:r>
        <w:rPr>
          <w:rFonts w:ascii="Times New Roman" w:hAnsi="Times New Roman"/>
          <w:b w:val="0"/>
          <w:bCs w:val="0"/>
          <w:kern w:val="2"/>
          <w:sz w:val="20"/>
          <w:szCs w:val="20"/>
          <w:u w:color="000000"/>
          <w:rtl w:val="0"/>
        </w:rPr>
        <w:t>Imi</w:t>
      </w:r>
      <w:r>
        <w:rPr>
          <w:rFonts w:ascii="Times New Roman" w:hAnsi="Times New Roman" w:hint="default"/>
          <w:b w:val="0"/>
          <w:bCs w:val="0"/>
          <w:kern w:val="2"/>
          <w:sz w:val="20"/>
          <w:szCs w:val="20"/>
          <w:u w:color="000000"/>
          <w:rtl w:val="0"/>
        </w:rPr>
        <w:t xml:space="preserve">ę </w:t>
      </w:r>
      <w:r>
        <w:rPr>
          <w:rFonts w:ascii="Times New Roman" w:hAnsi="Times New Roman"/>
          <w:b w:val="0"/>
          <w:bCs w:val="0"/>
          <w:kern w:val="2"/>
          <w:sz w:val="20"/>
          <w:szCs w:val="20"/>
          <w:u w:color="000000"/>
          <w:rtl w:val="0"/>
        </w:rPr>
        <w:t>i nazwisko ......................................................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360" w:lineRule="auto"/>
        <w:ind w:left="0" w:right="0" w:firstLine="0"/>
        <w:jc w:val="lef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adres zamieszkania: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...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360" w:lineRule="auto"/>
        <w:ind w:left="0" w:right="0" w:firstLine="0"/>
        <w:jc w:val="left"/>
        <w:rPr>
          <w:rFonts w:ascii="Montserrat Medium" w:cs="Montserrat Medium" w:hAnsi="Montserrat Medium" w:eastAsia="Montserrat Medium"/>
          <w:sz w:val="22"/>
          <w:szCs w:val="22"/>
          <w:u w:color="000000"/>
          <w:rtl w:val="0"/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nr tel.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</w:t>
      </w:r>
      <w:r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  <w:br w:type="textWrapping"/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e-mail: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..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284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  <w:u w:color="000000"/>
          <w:rtl w:val="0"/>
          <w:lang w:val="en-US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284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  <w:u w:color="000000"/>
          <w:rtl w:val="0"/>
          <w:lang w:val="en-US"/>
        </w:rPr>
      </w:pPr>
      <w:r>
        <w:rPr>
          <w:rFonts w:ascii="Times New Roman" w:cs="Montserrat Medium" w:hAnsi="Times New Roman" w:eastAsia="Montserrat Medium"/>
          <w:b w:val="1"/>
          <w:bCs w:val="1"/>
          <w:sz w:val="20"/>
          <w:szCs w:val="20"/>
          <w:u w:color="000000"/>
          <w:rtl w:val="0"/>
          <w:lang w:val="en-US"/>
        </w:rPr>
        <w:t xml:space="preserve">ZGODA 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284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/>
          <w:b w:val="1"/>
          <w:bCs w:val="1"/>
          <w:sz w:val="20"/>
          <w:szCs w:val="20"/>
          <w:u w:color="000000"/>
          <w:rtl w:val="0"/>
        </w:rPr>
        <w:t>NA ROZPOWSZECHNIANIE WIZERUNKU I G</w:t>
      </w:r>
      <w:r>
        <w:rPr>
          <w:rFonts w:ascii="Times New Roman" w:cs="Montserrat Medium" w:hAnsi="Times New Roman" w:eastAsia="Montserrat Medium" w:hint="default"/>
          <w:b w:val="1"/>
          <w:bCs w:val="1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b w:val="1"/>
          <w:bCs w:val="1"/>
          <w:sz w:val="20"/>
          <w:szCs w:val="20"/>
          <w:u w:color="000000"/>
          <w:rtl w:val="0"/>
        </w:rPr>
        <w:t xml:space="preserve">OSU DZIECKA 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284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Wyra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ż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am zgod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ę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na utrwalenie i wielokrotne rozpowszechnianie przez Uniwersytet Szczeci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ń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ski z siedzib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ą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w Szczecinie przy al. Papie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ż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a Jana Paw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a II 22a, wizerunku oraz g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osu mojego dziecka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</w:t>
        <w:br w:type="textWrapping"/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(imi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ę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i nazwisko dziecka), w zwi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ą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zku z jego udzia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em w wydarzeniu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..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.. organizowanym w dniu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.. przez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.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...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284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Zgoda obejmuje nieograniczone w czasie, nieograniczone co do terytorium nieodp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atne, wielokrotne rozpowszechnianie przez Uniwersytet Szczeci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ń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ski wizerunku oraz g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osu mojego dziecka zawartego materia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ach filmowych oraz wizerunku utrwalonego na fotografiach w celach reklamowych, informacyjnych i promocyjnych zwi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ą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zanych z prowadzon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ą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przez Uczelni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ę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dzia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alno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ś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ci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ą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284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Zgoda obejmuje nast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puj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ce pola eksploatacji: wykorzystanie, utrwalanie, obr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bk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i powielanie wykonanych zdj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ęć 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lub materia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u filmowego, obr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t egzemplarzami, na kt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rych utrwalono wizerunek i g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os mojego dziecka oraz na zwielokrotnianie wizerunku i g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osu wszelkimi dost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pnymi technikami i metodami, rozpowszechnianie oraz publikowanie, we wszelkich 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rodkach przekazu s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u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żą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cych reklamie, informacji i promocji Uniwersytetu Szczeci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skiego. </w:t>
      </w:r>
      <w:bookmarkStart w:name="_Hlk188355463" w:id="0"/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Zgoda na rozpowszechnianie wizerunku i g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osu dziecka obejmuje takie formy publikacji jak: udost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ę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pnienie na stronach internetowych, portalach i w mediach spo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eczno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ś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ciowych, oraz zamieszczanie w elektronicznych lub drukowanych materia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ach. </w:t>
      </w:r>
      <w:bookmarkEnd w:id="0"/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Wizerunek i g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os mo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ż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e by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ć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u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ż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yty do r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óż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nego rodzaju form elektronicznego przetwarzania obrazu i d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ź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wi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ę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ku, kadrowania i kompozycji, bez obowi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ą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zku akceptacji produktu ko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ń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cowego, lecz nie w formach obra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ź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liwych lub og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ó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lnie uznanych za nieetyczne. 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5664" w:right="0" w:firstLine="708"/>
        <w:jc w:val="both"/>
        <w:rPr>
          <w:rFonts w:ascii="Times New Roman" w:cs="Times New Roman" w:hAnsi="Times New Roman" w:eastAsia="Times New Roman"/>
          <w:i w:val="1"/>
          <w:iCs w:val="1"/>
          <w:sz w:val="20"/>
          <w:szCs w:val="20"/>
          <w:u w:color="000000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5664" w:right="0" w:firstLine="708"/>
        <w:jc w:val="both"/>
        <w:rPr>
          <w:rFonts w:ascii="Times New Roman" w:cs="Times New Roman" w:hAnsi="Times New Roman" w:eastAsia="Times New Roman"/>
          <w:i w:val="1"/>
          <w:iCs w:val="1"/>
          <w:sz w:val="20"/>
          <w:szCs w:val="20"/>
          <w:u w:color="000000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                                                                                             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..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………………………………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4254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          (data i czytelny podpis rodzica/opiekuna prawnego)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426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Montserrat Medium" w:cs="Montserrat Medium" w:hAnsi="Montserrat Medium" w:eastAsia="Montserrat Medium"/>
          <w:sz w:val="22"/>
          <w:szCs w:val="22"/>
          <w:u w:color="000000"/>
          <w:rtl w:val="0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899794</wp:posOffset>
                </wp:positionH>
                <wp:positionV relativeFrom="line">
                  <wp:posOffset>59689</wp:posOffset>
                </wp:positionV>
                <wp:extent cx="180975" cy="171450"/>
                <wp:effectExtent l="0" t="0" r="0" b="0"/>
                <wp:wrapNone/>
                <wp:docPr id="1073741825" name="officeArt object" descr="Kwadr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 cap="flat">
                          <a:solidFill>
                            <a:srgbClr val="04243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70.8pt;margin-top:4.7pt;width:14.2pt;height:13.5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D9D9D9" opacity="100.0%" type="solid"/>
                <v:stroke filltype="solid" color="#042433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426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Wyra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am zgod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na przetwarzanie moich danych osobowych przez Uniwersytet Szczeci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ń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ski z siedzib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w Szczecinie, al. Papie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a Jana Paw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a II 22a, 70-453 Szczecin w celach informacyjnych, promocyjnych i reklamowych zwi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zanych z prowadzon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przez Uczelni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dzia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alno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ci</w:t>
      </w:r>
      <w:r>
        <w:rPr>
          <w:rFonts w:ascii="Times New Roman" w:cs="Montserrat Medium" w:hAnsi="Times New Roman" w:eastAsia="Montserrat Medium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Fonts w:ascii="Times New Roman" w:cs="Montserrat Medium" w:hAnsi="Times New Roman" w:eastAsia="Montserrat Medium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righ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righ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   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..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………………………………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4254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           (data i czytelny podpis rodzica/opiekuna prawnego)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5664" w:right="0" w:firstLine="708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5664" w:right="0" w:firstLine="708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909319</wp:posOffset>
                </wp:positionH>
                <wp:positionV relativeFrom="line">
                  <wp:posOffset>88264</wp:posOffset>
                </wp:positionV>
                <wp:extent cx="180975" cy="171450"/>
                <wp:effectExtent l="0" t="0" r="0" b="0"/>
                <wp:wrapNone/>
                <wp:docPr id="1073741826" name="officeArt object" descr="Kwadr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 cap="flat">
                          <a:solidFill>
                            <a:srgbClr val="04243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71.6pt;margin-top:6.9pt;width:14.2pt;height:13.5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D9D9D9" opacity="100.0%" type="solid"/>
                <v:stroke filltype="solid" color="#042433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0" w:lineRule="atLeast"/>
        <w:ind w:left="0" w:right="0" w:firstLine="0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Montserrat Medium" w:cs="Montserrat Medium" w:hAnsi="Montserrat Medium" w:eastAsia="Montserrat Medium"/>
          <w:sz w:val="22"/>
          <w:szCs w:val="22"/>
          <w:u w:color="000000"/>
          <w:rtl w:val="0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909319</wp:posOffset>
                </wp:positionH>
                <wp:positionV relativeFrom="line">
                  <wp:posOffset>217804</wp:posOffset>
                </wp:positionV>
                <wp:extent cx="180975" cy="171450"/>
                <wp:effectExtent l="0" t="0" r="0" b="0"/>
                <wp:wrapNone/>
                <wp:docPr id="1073741827" name="officeArt object" descr="Kwadr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 cap="flat">
                          <a:solidFill>
                            <a:srgbClr val="04243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71.6pt;margin-top:17.1pt;width:14.2pt;height:13.5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color="#D9D9D9" opacity="100.0%" type="solid"/>
                <v:stroke filltype="solid" color="#042433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         Podaj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ę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dane osobowe dobrowolnie i o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ś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wiadczam,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ż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e s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ą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one zgodne z prawd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ą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426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O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ś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wiadczam, 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ż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e zapozna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em/-am si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ę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z tre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ś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ci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ą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klauzuli informacyjnej, w tym z informacj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ą 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o celu i sposobach przetwarzania danych osobowych oraz prawie dost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ę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pu do tre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ś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ci swoich danych i prawie ich poprawiania. 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426"/>
        <w:jc w:val="both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righ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 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right"/>
        <w:rPr>
          <w:rFonts w:ascii="Times New Roman" w:cs="Times New Roman" w:hAnsi="Times New Roman" w:eastAsia="Times New Roman"/>
          <w:sz w:val="20"/>
          <w:szCs w:val="20"/>
          <w:u w:color="000000"/>
          <w:rtl w:val="0"/>
        </w:rPr>
      </w:pP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 xml:space="preserve">  ………………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</w:t>
      </w: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>..</w:t>
      </w:r>
      <w:r>
        <w:rPr>
          <w:rFonts w:ascii="Times New Roman" w:cs="Montserrat Medium" w:hAnsi="Times New Roman" w:eastAsia="Montserrat Medium" w:hint="default"/>
          <w:sz w:val="20"/>
          <w:szCs w:val="20"/>
          <w:u w:color="000000"/>
          <w:rtl w:val="0"/>
        </w:rPr>
        <w:t>………………………………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4254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cs="Montserrat Medium" w:hAnsi="Times New Roman" w:eastAsia="Montserrat Medium"/>
          <w:sz w:val="20"/>
          <w:szCs w:val="20"/>
          <w:u w:color="000000"/>
          <w:rtl w:val="0"/>
        </w:rPr>
        <w:t xml:space="preserve">            (data i czytelny podpis rodzica/opiekuna prawnego)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2"/>
          <w:szCs w:val="22"/>
          <w:u w:color="000000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>Klauzula informacyjna cele informacyjne, promocyjne i reklamowe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 xml:space="preserve">1. 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Administratorem Pani/a danych osobowych jest Uniwersytet Szczeci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ń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ski z siedzib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przy al. Papie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ż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a Jana Paw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a II 22a, 70 -453 Szczecin;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>2.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 Administrator wyznaczy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ł 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Inspektora Ochrony Danych nadzoruj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ą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cego prawid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ł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owo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ść 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przetwarzania danych osobowych, z kt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ó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rym mo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ż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na skontaktowa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ć 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si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ę 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za po</w:t>
      </w:r>
      <w:r>
        <w:rPr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ś</w:t>
      </w:r>
      <w:r>
        <w:rPr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rednictwem adresu e-mail: </w:t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2"/>
          <w:szCs w:val="22"/>
          <w:u w:val="single" w:color="0563c1"/>
          <w:rtl w:val="0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2"/>
          <w:szCs w:val="22"/>
          <w:u w:val="single" w:color="0563c1"/>
          <w:rtl w:val="0"/>
          <w14:textFill>
            <w14:solidFill>
              <w14:srgbClr w14:val="0563C1"/>
            </w14:solidFill>
          </w14:textFill>
        </w:rPr>
        <w:instrText xml:space="preserve"> HYPERLINK "mailto:iod@usz.edu.pl"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0563c1"/>
          <w:sz w:val="22"/>
          <w:szCs w:val="22"/>
          <w:u w:val="single" w:color="0563c1"/>
          <w:rtl w:val="0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rFonts w:ascii="Times New Roman" w:cs="Montserrat Medium" w:hAnsi="Times New Roman" w:eastAsia="Montserrat Medium"/>
          <w:outline w:val="0"/>
          <w:color w:val="0563c1"/>
          <w:sz w:val="22"/>
          <w:szCs w:val="22"/>
          <w:u w:val="single" w:color="0563c1"/>
          <w:rtl w:val="0"/>
          <w14:textFill>
            <w14:solidFill>
              <w14:srgbClr w14:val="0563C1"/>
            </w14:solidFill>
          </w14:textFill>
        </w:rPr>
        <w:t>iod@usz.edu.pl</w:t>
      </w:r>
      <w:r>
        <w:rPr>
          <w:rFonts w:ascii="Montserrat Medium" w:cs="Montserrat Medium" w:hAnsi="Montserrat Medium" w:eastAsia="Montserrat Medium"/>
          <w:sz w:val="22"/>
          <w:szCs w:val="22"/>
          <w:u w:color="000000"/>
          <w:rtl w:val="0"/>
        </w:rPr>
        <w:fldChar w:fldCharType="end" w:fldLock="0"/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; 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Style w:val="Brak"/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>3.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 Pani/a dane osobowe b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przetwarzane w celach informacyjnych, promocyjnych i reklamowych zwi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ą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zanych z dzia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ł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alno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ś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ci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prowadzon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przez Uniwersytet Szczeci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ń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ski. 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Style w:val="Brak"/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>4.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 Podane dane b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przetwarzane na podstawie art. 13 Rozporz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ą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dzenia Parlamentu Europejskiego i Rady (UE) 2016/679 z dnia 27 kwietnia 2016 r. w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 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sprawie ochrony os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ó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b fizycznych w zwi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ą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zku z przetwarzaniem danych osobowych i w sprawie swobodnego przep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ł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ywu takich danych oraz uchylenia dyrektywy 95/46/WE (RODO), odpowiednio: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  <w:lang w:val="en-US"/>
        </w:rPr>
      </w:pP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  <w:lang w:val="en-US"/>
        </w:rPr>
        <w:t xml:space="preserve">–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  <w:lang w:val="en-US"/>
        </w:rPr>
        <w:t xml:space="preserve">art. 6 ust. 1 lit. f) 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  <w:lang w:val="en-US"/>
        </w:rPr>
      </w:pP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  <w:lang w:val="en-US"/>
        </w:rPr>
        <w:t xml:space="preserve">–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  <w:lang w:val="en-US"/>
        </w:rPr>
        <w:t xml:space="preserve">art. 6 ust. 1 lit. a) 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Style w:val="Brak"/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 xml:space="preserve">5.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W przypadku cel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ó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w dofinansowanych przez instytucje zewn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trzne dane mog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by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ć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przekazane do tych instytucji w celach rozlicze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ń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lub sprawozdawczo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ś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ci, regulowanych odpowiednimi przepisami prawa, w zwi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ą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zku z tym, przy rejestracji na ka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ż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dy cel osobno, b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dzie zamieszczona wyra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ź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na informacja. Pa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ń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stwa dane osobowe mog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by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ć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r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ó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wnie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ż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przekazywane odpowiednim organom pa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ń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stwowym w przypadkach przewidzianych przepisami prawa.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Style w:val="Brak"/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 xml:space="preserve">7.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Dane zebrane na podstawie zgody b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gromadzone do chwili osi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ą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gni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cia celu, jak i celach archiwalnych lub do czasu odwo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ł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ania udzielonej zgody. Zgod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ę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na przetwarzanie danych osobowych mog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Pa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ń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stwo wycofa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ć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w ka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ż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dej chwili np. poprzez napisanie wiadomo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ś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ci e-mail na adres:  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……………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..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Style w:val="Brak"/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>8.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 Ma Pan/i prawo dost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pu do tre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ś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ci swoich danych oraz prawo ich sprostowania, usuni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cia, ograniczenia przetwarzania, prawo do przenoszenia danych, prawo do wniesienia sprzeciwu, prawo do cofni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cia zgody w dowolnym momencie;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Style w:val="Brak"/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>9.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 Ma Pan/i prawo do wniesienia skargi do Prezesa Urz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du Ochrony Danych Osobowych;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100" w:after="100" w:line="240" w:lineRule="auto"/>
        <w:ind w:left="0" w:right="0" w:firstLine="0"/>
        <w:jc w:val="both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  <w:r>
        <w:rPr>
          <w:rStyle w:val="Brak"/>
          <w:rFonts w:ascii="Times New Roman" w:cs="Montserrat Medium" w:hAnsi="Times New Roman" w:eastAsia="Montserrat Medium"/>
          <w:b w:val="1"/>
          <w:bCs w:val="1"/>
          <w:sz w:val="22"/>
          <w:szCs w:val="22"/>
          <w:u w:color="000000"/>
          <w:rtl w:val="0"/>
        </w:rPr>
        <w:t>10.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 xml:space="preserve"> Pana/i dane nie b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przetwarzane w spos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ó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b zautomatyzowany i nie b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>ę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d</w:t>
      </w:r>
      <w:r>
        <w:rPr>
          <w:rStyle w:val="Brak"/>
          <w:rFonts w:ascii="Times New Roman" w:cs="Montserrat Medium" w:hAnsi="Times New Roman" w:eastAsia="Montserrat Medium" w:hint="default"/>
          <w:sz w:val="22"/>
          <w:szCs w:val="22"/>
          <w:u w:color="000000"/>
          <w:rtl w:val="0"/>
        </w:rPr>
        <w:t xml:space="preserve">ą </w:t>
      </w:r>
      <w:r>
        <w:rPr>
          <w:rStyle w:val="Brak"/>
          <w:rFonts w:ascii="Times New Roman" w:cs="Montserrat Medium" w:hAnsi="Times New Roman" w:eastAsia="Montserrat Medium"/>
          <w:sz w:val="22"/>
          <w:szCs w:val="22"/>
          <w:u w:color="000000"/>
          <w:rtl w:val="0"/>
        </w:rPr>
        <w:t>poddawane profilowaniu.</w:t>
      </w: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0"/>
        <w:jc w:val="left"/>
        <w:rPr>
          <w:rStyle w:val="Brak"/>
          <w:rFonts w:ascii="Times New Roman" w:cs="Times New Roman" w:hAnsi="Times New Roman" w:eastAsia="Times New Roman"/>
          <w:sz w:val="22"/>
          <w:szCs w:val="22"/>
          <w:u w:color="000000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0"/>
        <w:jc w:val="left"/>
        <w:rPr>
          <w:rStyle w:val="Brak"/>
          <w:rFonts w:ascii="Montserrat Medium" w:cs="Montserrat Medium" w:hAnsi="Montserrat Medium" w:eastAsia="Montserrat Medium"/>
          <w:kern w:val="3"/>
          <w:sz w:val="22"/>
          <w:szCs w:val="22"/>
          <w:u w:color="000000"/>
          <w:vertAlign w:val="subscript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0"/>
        <w:jc w:val="left"/>
        <w:rPr>
          <w:rStyle w:val="Brak"/>
          <w:rFonts w:ascii="Montserrat Medium" w:cs="Montserrat Medium" w:hAnsi="Montserrat Medium" w:eastAsia="Montserrat Medium"/>
          <w:kern w:val="3"/>
          <w:sz w:val="22"/>
          <w:szCs w:val="22"/>
          <w:u w:color="000000"/>
          <w:vertAlign w:val="subscript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0"/>
        <w:jc w:val="left"/>
        <w:rPr>
          <w:rStyle w:val="Brak"/>
          <w:rFonts w:ascii="Montserrat Medium" w:cs="Montserrat Medium" w:hAnsi="Montserrat Medium" w:eastAsia="Montserrat Medium"/>
          <w:kern w:val="3"/>
          <w:sz w:val="22"/>
          <w:szCs w:val="22"/>
          <w:u w:color="000000"/>
          <w:vertAlign w:val="subscript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0"/>
        <w:jc w:val="left"/>
        <w:rPr>
          <w:rStyle w:val="Brak"/>
          <w:rFonts w:ascii="Montserrat Medium" w:cs="Montserrat Medium" w:hAnsi="Montserrat Medium" w:eastAsia="Montserrat Medium"/>
          <w:kern w:val="3"/>
          <w:sz w:val="22"/>
          <w:szCs w:val="22"/>
          <w:u w:color="000000"/>
          <w:vertAlign w:val="subscript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0"/>
        <w:jc w:val="left"/>
        <w:rPr>
          <w:rStyle w:val="Brak"/>
          <w:rFonts w:ascii="Montserrat Medium" w:cs="Montserrat Medium" w:hAnsi="Montserrat Medium" w:eastAsia="Montserrat Medium"/>
          <w:kern w:val="3"/>
          <w:sz w:val="22"/>
          <w:szCs w:val="22"/>
          <w:u w:color="000000"/>
          <w:vertAlign w:val="subscript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0"/>
        <w:jc w:val="left"/>
        <w:rPr>
          <w:rStyle w:val="Brak"/>
          <w:rFonts w:ascii="Montserrat Medium" w:cs="Montserrat Medium" w:hAnsi="Montserrat Medium" w:eastAsia="Montserrat Medium"/>
          <w:kern w:val="3"/>
          <w:sz w:val="22"/>
          <w:szCs w:val="22"/>
          <w:u w:color="000000"/>
          <w:vertAlign w:val="subscript"/>
          <w:rtl w:val="0"/>
        </w:rPr>
      </w:pPr>
    </w:p>
    <w:p>
      <w:pPr>
        <w:pStyle w:val="Domyślne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after="160" w:line="240" w:lineRule="auto"/>
        <w:ind w:left="0" w:right="0" w:firstLine="0"/>
        <w:jc w:val="left"/>
        <w:rPr>
          <w:rtl w:val="0"/>
        </w:rPr>
      </w:pPr>
      <w:r>
        <w:rPr>
          <w:rStyle w:val="Brak"/>
          <w:rFonts w:ascii="Montserrat Medium" w:cs="Montserrat Medium" w:hAnsi="Montserrat Medium" w:eastAsia="Montserrat Medium"/>
          <w:kern w:val="3"/>
          <w:sz w:val="22"/>
          <w:szCs w:val="22"/>
          <w:u w:color="000000"/>
          <w:vertAlign w:val="subscript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ontserrat Medium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Brak">
    <w:name w:val="Brak"/>
  </w:style>
  <w:style w:type="character" w:styleId="Hyperlink.0">
    <w:name w:val="Hyperlink.0"/>
    <w:basedOn w:val="Brak"/>
    <w:next w:val="Hyperlink.0"/>
    <w:rPr>
      <w:rFonts w:ascii="Times New Roman" w:cs="Times New Roman" w:hAnsi="Times New Roman" w:eastAsia="Times New Roman"/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